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6745"/>
        <w:gridCol w:w="1787"/>
      </w:tblGrid>
      <w:tr w:rsidR="009C6C2D" w:rsidRPr="009F6B59" w14:paraId="23511D84" w14:textId="77777777" w:rsidTr="00AC57FD">
        <w:trPr>
          <w:cantSplit/>
          <w:trHeight w:val="899"/>
          <w:jc w:val="center"/>
        </w:trPr>
        <w:tc>
          <w:tcPr>
            <w:tcW w:w="1678" w:type="dxa"/>
            <w:tcBorders>
              <w:top w:val="nil"/>
              <w:bottom w:val="nil"/>
              <w:right w:val="nil"/>
            </w:tcBorders>
          </w:tcPr>
          <w:p w14:paraId="09EA17F1" w14:textId="77777777" w:rsidR="009C6C2D" w:rsidRPr="009F6B59" w:rsidRDefault="009C6C2D" w:rsidP="00AC57FD">
            <w:pPr>
              <w:tabs>
                <w:tab w:val="center" w:pos="888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F6B59">
              <w:rPr>
                <w:rFonts w:ascii="Tahoma" w:eastAsia="Times New Roman" w:hAnsi="Tahoma" w:cs="Tahoma"/>
                <w:noProof/>
                <w:kern w:val="0"/>
                <w:lang w:eastAsia="it-IT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9E60E9E" wp14:editId="09CBB00C">
                      <wp:simplePos x="0" y="0"/>
                      <wp:positionH relativeFrom="column">
                        <wp:posOffset>4904740</wp:posOffset>
                      </wp:positionH>
                      <wp:positionV relativeFrom="paragraph">
                        <wp:posOffset>864235</wp:posOffset>
                      </wp:positionV>
                      <wp:extent cx="45719" cy="332105"/>
                      <wp:effectExtent l="0" t="0" r="12065" b="1079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820FCB" w14:textId="77777777" w:rsidR="009C6C2D" w:rsidRDefault="009C6C2D" w:rsidP="009C6C2D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60E9E" id="Rectangle 2" o:spid="_x0000_s1026" style="position:absolute;margin-left:386.2pt;margin-top:68.05pt;width:3.6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" o:allowincell="f" filled="f" stroked="f" strokeweight="0">
                      <v:textbox inset="0,0,0,0">
                        <w:txbxContent>
                          <w:p w14:paraId="79820FCB" w14:textId="77777777" w:rsidR="009C6C2D" w:rsidRDefault="009C6C2D" w:rsidP="009C6C2D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F6B59"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662D7E85" wp14:editId="7A5B9D10">
                  <wp:extent cx="946150" cy="1073150"/>
                  <wp:effectExtent l="19050" t="0" r="6350" b="0"/>
                  <wp:docPr id="6" name="Immagine 0" descr="logo s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lb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</w:tcPr>
          <w:p w14:paraId="74A52402" w14:textId="77777777" w:rsidR="009C6C2D" w:rsidRPr="009F6B59" w:rsidRDefault="009C6C2D" w:rsidP="00AC57FD">
            <w:pPr>
              <w:keepNext/>
              <w:tabs>
                <w:tab w:val="left" w:pos="-25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14:ligatures w14:val="none"/>
              </w:rPr>
            </w:pPr>
          </w:p>
          <w:p w14:paraId="7E63480D" w14:textId="77777777" w:rsidR="009C6C2D" w:rsidRPr="009F6B59" w:rsidRDefault="009C6C2D" w:rsidP="00AC57FD">
            <w:pPr>
              <w:keepNext/>
              <w:tabs>
                <w:tab w:val="left" w:pos="-25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9F6B59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14:ligatures w14:val="none"/>
              </w:rPr>
              <w:t>COMUNE DI SALBERTRAND</w:t>
            </w:r>
          </w:p>
          <w:p w14:paraId="41D00725" w14:textId="77777777" w:rsidR="009C6C2D" w:rsidRPr="009F6B59" w:rsidRDefault="009C6C2D" w:rsidP="00AC5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G Times" w:eastAsia="Times New Roman" w:hAnsi="CG Times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9F6B59">
              <w:rPr>
                <w:rFonts w:ascii="CG Times" w:eastAsia="Times New Roman" w:hAnsi="CG Times" w:cs="Times New Roman"/>
                <w:kern w:val="0"/>
                <w:sz w:val="16"/>
                <w:szCs w:val="16"/>
                <w:lang w:val="en-US"/>
                <w14:ligatures w14:val="none"/>
              </w:rPr>
              <w:t>P.zza</w:t>
            </w:r>
            <w:proofErr w:type="spellEnd"/>
            <w:r w:rsidRPr="009F6B59">
              <w:rPr>
                <w:rFonts w:ascii="CG Times" w:eastAsia="Times New Roman" w:hAnsi="CG Times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Martiri della Libertà n° 1 </w:t>
            </w:r>
            <w:proofErr w:type="gramStart"/>
            <w:r w:rsidRPr="009F6B59">
              <w:rPr>
                <w:rFonts w:ascii="CG Times" w:eastAsia="Times New Roman" w:hAnsi="CG Times" w:cs="Times New Roman"/>
                <w:kern w:val="0"/>
                <w:sz w:val="16"/>
                <w:szCs w:val="16"/>
                <w:lang w:val="en-US"/>
                <w14:ligatures w14:val="none"/>
              </w:rPr>
              <w:t>-  C.A.P.10050</w:t>
            </w:r>
            <w:proofErr w:type="gramEnd"/>
          </w:p>
          <w:p w14:paraId="64AEE9FC" w14:textId="77777777" w:rsidR="009C6C2D" w:rsidRPr="009F6B59" w:rsidRDefault="009C6C2D" w:rsidP="00AC5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G Times" w:eastAsia="Times New Roman" w:hAnsi="CG Times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9F6B59">
              <w:rPr>
                <w:rFonts w:ascii="CG Times" w:eastAsia="Times New Roman" w:hAnsi="CG Times" w:cs="Times New Roman"/>
                <w:kern w:val="0"/>
                <w:sz w:val="16"/>
                <w:szCs w:val="16"/>
                <w:lang w:val="en-US"/>
                <w14:ligatures w14:val="none"/>
              </w:rPr>
              <w:t>partita IVA - C.F. 00881010011</w:t>
            </w:r>
          </w:p>
          <w:p w14:paraId="255356B2" w14:textId="77777777" w:rsidR="009C6C2D" w:rsidRPr="009F6B59" w:rsidRDefault="009C6C2D" w:rsidP="00AC5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G Times" w:eastAsia="Times New Roman" w:hAnsi="CG Times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9F6B59">
              <w:rPr>
                <w:rFonts w:ascii="CG Times" w:eastAsia="Times New Roman" w:hAnsi="CG Times" w:cs="Times New Roman"/>
                <w:kern w:val="0"/>
                <w:sz w:val="16"/>
                <w:szCs w:val="16"/>
                <w:lang w:val="en-US"/>
                <w14:ligatures w14:val="none"/>
              </w:rPr>
              <w:t>Tel 0122/854595 Fax 0122/854733</w:t>
            </w:r>
          </w:p>
          <w:p w14:paraId="09319E98" w14:textId="77777777" w:rsidR="009C6C2D" w:rsidRPr="009F6B59" w:rsidRDefault="009C6C2D" w:rsidP="00AC57FD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6B5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e-mail </w:t>
            </w:r>
            <w:hyperlink r:id="rId5" w:history="1">
              <w:r w:rsidRPr="009F6B59">
                <w:rPr>
                  <w:rFonts w:ascii="Times New Roman" w:eastAsia="Times New Roman" w:hAnsi="Times New Roman" w:cs="Times New Roman"/>
                  <w:i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info@comune.salbertrand.to.it</w:t>
              </w:r>
            </w:hyperlink>
          </w:p>
          <w:p w14:paraId="4F9DDBF9" w14:textId="77777777" w:rsidR="009C6C2D" w:rsidRPr="009F6B59" w:rsidRDefault="009C6C2D" w:rsidP="00AC57FD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6B59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it-IT"/>
                <w14:ligatures w14:val="none"/>
              </w:rPr>
              <w:t xml:space="preserve">PEC </w:t>
            </w:r>
            <w:hyperlink r:id="rId6" w:history="1">
              <w:r w:rsidRPr="009F6B59">
                <w:rPr>
                  <w:rFonts w:ascii="Times New Roman" w:eastAsia="Times New Roman" w:hAnsi="Times New Roman" w:cs="Times New Roman"/>
                  <w:i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salbertrand@pec.it</w:t>
              </w:r>
            </w:hyperlink>
          </w:p>
          <w:p w14:paraId="760CC67B" w14:textId="77777777" w:rsidR="009C6C2D" w:rsidRPr="009F6B59" w:rsidRDefault="009C6C2D" w:rsidP="00AC5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man Old Style" w:eastAsia="Times New Roman" w:hAnsi="Bookman Old Style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3275385" w14:textId="77777777" w:rsidR="009C6C2D" w:rsidRPr="009F6B59" w:rsidRDefault="009C6C2D" w:rsidP="00AC5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man Old Style" w:eastAsia="Times New Roman" w:hAnsi="Bookman Old Style" w:cs="Times New Roman"/>
                <w:b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Borders>
              <w:left w:val="nil"/>
            </w:tcBorders>
          </w:tcPr>
          <w:p w14:paraId="76BBF273" w14:textId="77777777" w:rsidR="009C6C2D" w:rsidRPr="009F6B59" w:rsidRDefault="009C6C2D" w:rsidP="00AC57FD">
            <w:pPr>
              <w:tabs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123472" w14:textId="7D2A6BCA" w:rsidR="009C6C2D" w:rsidRPr="009C6C2D" w:rsidRDefault="009C6C2D" w:rsidP="009C6C2D">
      <w:pPr>
        <w:jc w:val="center"/>
        <w:rPr>
          <w:b/>
          <w:bCs/>
        </w:rPr>
      </w:pPr>
      <w:r w:rsidRPr="009C6C2D">
        <w:rPr>
          <w:b/>
          <w:bCs/>
        </w:rPr>
        <w:t>MODELLO DI MANIFESTAZIONE DI INTERESSE E DICHIARAZIONE</w:t>
      </w:r>
      <w:r>
        <w:rPr>
          <w:b/>
          <w:bCs/>
        </w:rPr>
        <w:t xml:space="preserve"> </w:t>
      </w:r>
      <w:r w:rsidRPr="009C6C2D">
        <w:rPr>
          <w:b/>
          <w:bCs/>
        </w:rPr>
        <w:t>SOSTITUTIVA</w:t>
      </w:r>
    </w:p>
    <w:p w14:paraId="5AC05137" w14:textId="77777777" w:rsidR="009C6C2D" w:rsidRDefault="009C6C2D" w:rsidP="009C6C2D">
      <w:pPr>
        <w:jc w:val="center"/>
        <w:rPr>
          <w:b/>
          <w:bCs/>
        </w:rPr>
      </w:pPr>
      <w:r w:rsidRPr="009C6C2D">
        <w:rPr>
          <w:b/>
          <w:bCs/>
        </w:rPr>
        <w:t>per la partecipazione all’indagine di mercato finalizzata alla consultazione</w:t>
      </w:r>
      <w:r>
        <w:rPr>
          <w:b/>
          <w:bCs/>
        </w:rPr>
        <w:t xml:space="preserve"> </w:t>
      </w:r>
      <w:r w:rsidRPr="009C6C2D">
        <w:rPr>
          <w:b/>
          <w:bCs/>
        </w:rPr>
        <w:t>comparativa di operatori economici per l’affidamento del servizio di</w:t>
      </w:r>
      <w:r>
        <w:rPr>
          <w:b/>
          <w:bCs/>
        </w:rPr>
        <w:t xml:space="preserve"> </w:t>
      </w:r>
      <w:r w:rsidRPr="009C6C2D">
        <w:rPr>
          <w:b/>
          <w:bCs/>
        </w:rPr>
        <w:t xml:space="preserve">pulizia degli edifici comunali </w:t>
      </w:r>
    </w:p>
    <w:p w14:paraId="5544FE63" w14:textId="77777777" w:rsidR="0037514D" w:rsidRDefault="009C6C2D" w:rsidP="009C6C2D">
      <w:pPr>
        <w:jc w:val="center"/>
        <w:rPr>
          <w:b/>
          <w:bCs/>
        </w:rPr>
      </w:pPr>
      <w:r w:rsidRPr="009C6C2D">
        <w:rPr>
          <w:b/>
          <w:bCs/>
        </w:rPr>
        <w:t xml:space="preserve">periodo </w:t>
      </w:r>
      <w:r>
        <w:rPr>
          <w:b/>
          <w:bCs/>
        </w:rPr>
        <w:t xml:space="preserve">ottobre </w:t>
      </w:r>
      <w:r w:rsidRPr="009C6C2D">
        <w:rPr>
          <w:b/>
          <w:bCs/>
        </w:rPr>
        <w:t xml:space="preserve">2026 – </w:t>
      </w:r>
      <w:r>
        <w:rPr>
          <w:b/>
          <w:bCs/>
        </w:rPr>
        <w:t>sette</w:t>
      </w:r>
      <w:r w:rsidRPr="009C6C2D">
        <w:rPr>
          <w:b/>
          <w:bCs/>
        </w:rPr>
        <w:t>mbre 20</w:t>
      </w:r>
      <w:r>
        <w:rPr>
          <w:b/>
          <w:bCs/>
        </w:rPr>
        <w:t>29</w:t>
      </w:r>
      <w:r w:rsidR="0037514D">
        <w:rPr>
          <w:b/>
          <w:bCs/>
        </w:rPr>
        <w:t xml:space="preserve"> </w:t>
      </w:r>
    </w:p>
    <w:p w14:paraId="4CFD1393" w14:textId="23DC4B64" w:rsidR="009C6C2D" w:rsidRPr="0037514D" w:rsidRDefault="0037514D" w:rsidP="009C6C2D">
      <w:pPr>
        <w:jc w:val="center"/>
        <w:rPr>
          <w:rFonts w:cstheme="minorHAnsi"/>
          <w:b/>
          <w:bCs/>
        </w:rPr>
      </w:pPr>
      <w:r w:rsidRPr="0037514D">
        <w:rPr>
          <w:rFonts w:cstheme="minorHAnsi"/>
          <w:b/>
          <w:bCs/>
        </w:rPr>
        <w:t>eventualmente rinnovabile alle medesime condizioni al triennio 01.10.2029-30.09.2032</w:t>
      </w:r>
    </w:p>
    <w:p w14:paraId="23E4DEA6" w14:textId="0428A1EB" w:rsidR="009C6C2D" w:rsidRPr="009C6C2D" w:rsidRDefault="009C6C2D" w:rsidP="009C6C2D">
      <w:pPr>
        <w:jc w:val="right"/>
      </w:pPr>
      <w:r w:rsidRPr="009C6C2D">
        <w:t xml:space="preserve">Al Comune di </w:t>
      </w:r>
      <w:r>
        <w:t>Salbertrand</w:t>
      </w:r>
    </w:p>
    <w:p w14:paraId="1E3E3D87" w14:textId="24C50214" w:rsidR="009C6C2D" w:rsidRPr="009C6C2D" w:rsidRDefault="009C6C2D" w:rsidP="009C6C2D">
      <w:pPr>
        <w:jc w:val="right"/>
      </w:pPr>
      <w:r w:rsidRPr="009C6C2D">
        <w:t xml:space="preserve">PEC: </w:t>
      </w:r>
      <w:r>
        <w:t>salbertrand@pec.it</w:t>
      </w:r>
    </w:p>
    <w:p w14:paraId="17039D93" w14:textId="77777777" w:rsidR="009C6C2D" w:rsidRDefault="009C6C2D" w:rsidP="009C6C2D">
      <w:pPr>
        <w:jc w:val="both"/>
        <w:rPr>
          <w:b/>
          <w:bCs/>
        </w:rPr>
      </w:pPr>
    </w:p>
    <w:p w14:paraId="602079B5" w14:textId="350E42EF" w:rsidR="009C6C2D" w:rsidRPr="009C6C2D" w:rsidRDefault="009C6C2D" w:rsidP="009C6C2D">
      <w:pPr>
        <w:jc w:val="both"/>
        <w:rPr>
          <w:b/>
          <w:bCs/>
        </w:rPr>
      </w:pPr>
      <w:r w:rsidRPr="009C6C2D">
        <w:rPr>
          <w:b/>
          <w:bCs/>
        </w:rPr>
        <w:t>Oggetto: Manifestazione di interesse per l’affidamento del servizio di</w:t>
      </w:r>
      <w:r>
        <w:rPr>
          <w:b/>
          <w:bCs/>
        </w:rPr>
        <w:t xml:space="preserve"> </w:t>
      </w:r>
      <w:r w:rsidRPr="009C6C2D">
        <w:rPr>
          <w:b/>
          <w:bCs/>
        </w:rPr>
        <w:t>pulizia degli edifici comunali</w:t>
      </w:r>
      <w:r w:rsidR="002346D1">
        <w:rPr>
          <w:b/>
          <w:bCs/>
        </w:rPr>
        <w:t xml:space="preserve"> </w:t>
      </w:r>
      <w:r w:rsidRPr="009C6C2D">
        <w:rPr>
          <w:b/>
          <w:bCs/>
        </w:rPr>
        <w:t xml:space="preserve">– periodo </w:t>
      </w:r>
      <w:r>
        <w:rPr>
          <w:b/>
          <w:bCs/>
        </w:rPr>
        <w:t xml:space="preserve">ottobre </w:t>
      </w:r>
      <w:r w:rsidRPr="009C6C2D">
        <w:rPr>
          <w:b/>
          <w:bCs/>
        </w:rPr>
        <w:t xml:space="preserve">2026 – </w:t>
      </w:r>
      <w:r>
        <w:rPr>
          <w:b/>
          <w:bCs/>
        </w:rPr>
        <w:t>sette</w:t>
      </w:r>
      <w:r w:rsidRPr="009C6C2D">
        <w:rPr>
          <w:b/>
          <w:bCs/>
        </w:rPr>
        <w:t>mbre 20</w:t>
      </w:r>
      <w:r>
        <w:rPr>
          <w:b/>
          <w:bCs/>
        </w:rPr>
        <w:t>29</w:t>
      </w:r>
      <w:r w:rsidR="0037514D">
        <w:rPr>
          <w:b/>
          <w:bCs/>
        </w:rPr>
        <w:t xml:space="preserve"> </w:t>
      </w:r>
      <w:r w:rsidR="0037514D" w:rsidRPr="0037514D">
        <w:rPr>
          <w:rFonts w:cstheme="minorHAnsi"/>
          <w:b/>
          <w:bCs/>
        </w:rPr>
        <w:t xml:space="preserve">eventualmente rinnovabile </w:t>
      </w:r>
      <w:r w:rsidR="0037514D" w:rsidRPr="0037514D">
        <w:rPr>
          <w:rFonts w:cstheme="minorHAnsi"/>
          <w:b/>
          <w:bCs/>
        </w:rPr>
        <w:t>per ulteriori 3 anni</w:t>
      </w:r>
    </w:p>
    <w:p w14:paraId="02CB036F" w14:textId="58EA061F" w:rsidR="009C6C2D" w:rsidRPr="009C6C2D" w:rsidRDefault="009C6C2D" w:rsidP="009C6C2D">
      <w:r w:rsidRPr="009C6C2D">
        <w:t>Il/La sottoscritto/a ________________________________________________</w:t>
      </w:r>
    </w:p>
    <w:p w14:paraId="414F647C" w14:textId="77777777" w:rsidR="009C6C2D" w:rsidRPr="009C6C2D" w:rsidRDefault="009C6C2D" w:rsidP="009C6C2D">
      <w:r w:rsidRPr="009C6C2D">
        <w:t xml:space="preserve">nato/a </w:t>
      </w:r>
      <w:proofErr w:type="spellStart"/>
      <w:r w:rsidRPr="009C6C2D">
        <w:t>a</w:t>
      </w:r>
      <w:proofErr w:type="spellEnd"/>
      <w:r w:rsidRPr="009C6C2D">
        <w:t xml:space="preserve"> __________________________________ il _____________________</w:t>
      </w:r>
    </w:p>
    <w:p w14:paraId="1DCEB481" w14:textId="77777777" w:rsidR="009C6C2D" w:rsidRPr="009C6C2D" w:rsidRDefault="009C6C2D" w:rsidP="009C6C2D">
      <w:r w:rsidRPr="009C6C2D">
        <w:t>codice fiscale ____________________________________________________</w:t>
      </w:r>
    </w:p>
    <w:p w14:paraId="1DEF7FF9" w14:textId="77777777" w:rsidR="009C6C2D" w:rsidRPr="009C6C2D" w:rsidRDefault="009C6C2D" w:rsidP="009C6C2D">
      <w:r w:rsidRPr="009C6C2D">
        <w:t>residente in ______________________________________________________</w:t>
      </w:r>
    </w:p>
    <w:p w14:paraId="080D3566" w14:textId="77777777" w:rsidR="009C6C2D" w:rsidRPr="009C6C2D" w:rsidRDefault="009C6C2D" w:rsidP="009C6C2D">
      <w:r w:rsidRPr="009C6C2D">
        <w:t>via/piazza __________________________________________ n. ___________</w:t>
      </w:r>
    </w:p>
    <w:p w14:paraId="7DC63788" w14:textId="77777777" w:rsidR="009C6C2D" w:rsidRPr="009C6C2D" w:rsidRDefault="009C6C2D" w:rsidP="009C6C2D">
      <w:r w:rsidRPr="009C6C2D">
        <w:t>in qualità di ______________________________________________________</w:t>
      </w:r>
    </w:p>
    <w:p w14:paraId="384D666D" w14:textId="77777777" w:rsidR="009C6C2D" w:rsidRPr="009C6C2D" w:rsidRDefault="009C6C2D" w:rsidP="009C6C2D">
      <w:r w:rsidRPr="009C6C2D">
        <w:t>dell’operatore economico ___________________________________________</w:t>
      </w:r>
    </w:p>
    <w:p w14:paraId="0C5F2D8E" w14:textId="77777777" w:rsidR="009C6C2D" w:rsidRPr="009C6C2D" w:rsidRDefault="009C6C2D" w:rsidP="009C6C2D">
      <w:r w:rsidRPr="009C6C2D">
        <w:t>con sede legale in _________________________________________________</w:t>
      </w:r>
    </w:p>
    <w:p w14:paraId="3A635EC7" w14:textId="77777777" w:rsidR="009C6C2D" w:rsidRPr="009C6C2D" w:rsidRDefault="009C6C2D" w:rsidP="009C6C2D">
      <w:r w:rsidRPr="009C6C2D">
        <w:t>via/piazza __________________________________________ n. ___________</w:t>
      </w:r>
    </w:p>
    <w:p w14:paraId="1137C8FE" w14:textId="77777777" w:rsidR="009C6C2D" w:rsidRPr="009C6C2D" w:rsidRDefault="009C6C2D" w:rsidP="009C6C2D">
      <w:r w:rsidRPr="009C6C2D">
        <w:t>codice fiscale __________________________ partita IVA __________________</w:t>
      </w:r>
    </w:p>
    <w:p w14:paraId="242683CE" w14:textId="77777777" w:rsidR="009C6C2D" w:rsidRPr="009C6C2D" w:rsidRDefault="009C6C2D" w:rsidP="009C6C2D">
      <w:r w:rsidRPr="009C6C2D">
        <w:t>telefono _______________________________</w:t>
      </w:r>
    </w:p>
    <w:p w14:paraId="749B2CE8" w14:textId="77777777" w:rsidR="009C6C2D" w:rsidRPr="009C6C2D" w:rsidRDefault="009C6C2D" w:rsidP="009C6C2D">
      <w:r w:rsidRPr="009C6C2D">
        <w:t>e-mail _________________________________</w:t>
      </w:r>
    </w:p>
    <w:p w14:paraId="0016AD88" w14:textId="77777777" w:rsidR="009C6C2D" w:rsidRPr="009C6C2D" w:rsidRDefault="009C6C2D" w:rsidP="009C6C2D">
      <w:r w:rsidRPr="009C6C2D">
        <w:t>PEC ___________________________________</w:t>
      </w:r>
    </w:p>
    <w:p w14:paraId="010BE798" w14:textId="77777777" w:rsidR="009C6C2D" w:rsidRPr="009C6C2D" w:rsidRDefault="009C6C2D" w:rsidP="000E0DCD">
      <w:pPr>
        <w:jc w:val="center"/>
      </w:pPr>
      <w:r w:rsidRPr="009C6C2D">
        <w:t>MANIFESTA IL PROPRIO INTERESSE</w:t>
      </w:r>
    </w:p>
    <w:p w14:paraId="5D94684C" w14:textId="46F0DFF4" w:rsidR="009C6C2D" w:rsidRPr="009C6C2D" w:rsidRDefault="009C6C2D" w:rsidP="000E0DCD">
      <w:pPr>
        <w:jc w:val="both"/>
      </w:pPr>
      <w:r w:rsidRPr="009C6C2D">
        <w:t>a essere consultato nell’ambito dell’indagine di mercato finalizzata all’affidamento</w:t>
      </w:r>
      <w:r w:rsidR="000E0DCD">
        <w:t xml:space="preserve"> </w:t>
      </w:r>
      <w:r w:rsidR="000E0DCD" w:rsidRPr="009C6C2D">
        <w:t>del servizio di</w:t>
      </w:r>
      <w:r w:rsidR="000E0DCD" w:rsidRPr="000E0DCD">
        <w:t xml:space="preserve"> </w:t>
      </w:r>
      <w:r w:rsidR="000E0DCD" w:rsidRPr="009C6C2D">
        <w:t>pulizia degli edifici comunali</w:t>
      </w:r>
      <w:r w:rsidR="000E0DCD" w:rsidRPr="000E0DCD">
        <w:t xml:space="preserve"> </w:t>
      </w:r>
      <w:r w:rsidR="000E0DCD" w:rsidRPr="009C6C2D">
        <w:t xml:space="preserve">– periodo </w:t>
      </w:r>
      <w:r w:rsidR="000E0DCD" w:rsidRPr="000E0DCD">
        <w:t xml:space="preserve">ottobre </w:t>
      </w:r>
      <w:r w:rsidR="000E0DCD" w:rsidRPr="009C6C2D">
        <w:t xml:space="preserve">2026 – </w:t>
      </w:r>
      <w:r w:rsidR="000E0DCD" w:rsidRPr="000E0DCD">
        <w:t>sette</w:t>
      </w:r>
      <w:r w:rsidR="000E0DCD" w:rsidRPr="009C6C2D">
        <w:t xml:space="preserve">mbre </w:t>
      </w:r>
      <w:proofErr w:type="gramStart"/>
      <w:r w:rsidR="000E0DCD" w:rsidRPr="009C6C2D">
        <w:t>20</w:t>
      </w:r>
      <w:r w:rsidR="000E0DCD" w:rsidRPr="000E0DCD">
        <w:t>29</w:t>
      </w:r>
      <w:r w:rsidR="000E0DCD">
        <w:t xml:space="preserve"> </w:t>
      </w:r>
      <w:r w:rsidRPr="009C6C2D">
        <w:t>,</w:t>
      </w:r>
      <w:proofErr w:type="gramEnd"/>
      <w:r w:rsidR="00C05A81">
        <w:t xml:space="preserve"> </w:t>
      </w:r>
      <w:r w:rsidR="00C05A81" w:rsidRPr="00C05A81">
        <w:rPr>
          <w:rFonts w:cstheme="minorHAnsi"/>
        </w:rPr>
        <w:t>eventualmente rinnovabile per ulteriori 3 anni</w:t>
      </w:r>
      <w:r w:rsidRPr="009C6C2D">
        <w:t xml:space="preserve"> mediante affidamento diretto ai sensi dell’art. 50, comma</w:t>
      </w:r>
      <w:r w:rsidR="000E0DCD">
        <w:t xml:space="preserve"> </w:t>
      </w:r>
      <w:r w:rsidRPr="009C6C2D">
        <w:t xml:space="preserve">1, lett. b), del </w:t>
      </w:r>
      <w:proofErr w:type="spellStart"/>
      <w:r w:rsidRPr="009C6C2D">
        <w:t>D.Lgs.</w:t>
      </w:r>
      <w:proofErr w:type="spellEnd"/>
      <w:r w:rsidRPr="009C6C2D">
        <w:t xml:space="preserve"> n. 36/2023, previa valutazione comparativa delle</w:t>
      </w:r>
      <w:r w:rsidR="000E0DCD">
        <w:t xml:space="preserve"> </w:t>
      </w:r>
      <w:r w:rsidRPr="009C6C2D">
        <w:t>offerte/preventivi.</w:t>
      </w:r>
    </w:p>
    <w:p w14:paraId="1F33BB10" w14:textId="5219FD8E" w:rsidR="009C6C2D" w:rsidRPr="009C6C2D" w:rsidRDefault="009C6C2D" w:rsidP="000E0DCD">
      <w:pPr>
        <w:jc w:val="both"/>
      </w:pPr>
      <w:r w:rsidRPr="009C6C2D">
        <w:lastRenderedPageBreak/>
        <w:t>A tal fine, ai sensi degli artt. 46 e 47 del D.P.R. 28 dicembre 2000, n. 445,</w:t>
      </w:r>
      <w:r w:rsidR="000E0DCD">
        <w:t xml:space="preserve"> </w:t>
      </w:r>
      <w:r w:rsidRPr="009C6C2D">
        <w:t>consapevole delle sanzioni penali previste dall’art. 76 del medesimo D.P.R. per le</w:t>
      </w:r>
      <w:r w:rsidR="000E0DCD">
        <w:t xml:space="preserve"> </w:t>
      </w:r>
      <w:r w:rsidRPr="009C6C2D">
        <w:t>ipotesi di falsità in atti e dichiarazioni mendaci, sotto la propria responsabilità,</w:t>
      </w:r>
    </w:p>
    <w:p w14:paraId="1E9C0811" w14:textId="77777777" w:rsidR="009C6C2D" w:rsidRPr="009C6C2D" w:rsidRDefault="009C6C2D" w:rsidP="000E0DCD">
      <w:pPr>
        <w:jc w:val="center"/>
      </w:pPr>
      <w:r w:rsidRPr="009C6C2D">
        <w:t>DICHIARA</w:t>
      </w:r>
    </w:p>
    <w:p w14:paraId="62EE30F1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1. Dati dell’operatore economico</w:t>
      </w:r>
    </w:p>
    <w:p w14:paraId="66D8734D" w14:textId="77777777" w:rsidR="009C6C2D" w:rsidRPr="009C6C2D" w:rsidRDefault="009C6C2D" w:rsidP="009C6C2D">
      <w:r w:rsidRPr="009C6C2D">
        <w:t>Denominazione / ragione sociale:</w:t>
      </w:r>
    </w:p>
    <w:p w14:paraId="18CC4471" w14:textId="77777777" w:rsidR="009C6C2D" w:rsidRPr="009C6C2D" w:rsidRDefault="009C6C2D" w:rsidP="009C6C2D">
      <w:r w:rsidRPr="009C6C2D">
        <w:t>Forma giuridica:</w:t>
      </w:r>
    </w:p>
    <w:p w14:paraId="6F6A5301" w14:textId="77777777" w:rsidR="009C6C2D" w:rsidRPr="009C6C2D" w:rsidRDefault="009C6C2D" w:rsidP="009C6C2D">
      <w:r w:rsidRPr="009C6C2D">
        <w:t>Sede legale:</w:t>
      </w:r>
    </w:p>
    <w:p w14:paraId="5CFF30CB" w14:textId="77777777" w:rsidR="009C6C2D" w:rsidRPr="009C6C2D" w:rsidRDefault="009C6C2D" w:rsidP="009C6C2D">
      <w:r w:rsidRPr="009C6C2D">
        <w:t>Codice fiscale:</w:t>
      </w:r>
    </w:p>
    <w:p w14:paraId="44FFB715" w14:textId="77777777" w:rsidR="009C6C2D" w:rsidRPr="009C6C2D" w:rsidRDefault="009C6C2D" w:rsidP="009C6C2D">
      <w:r w:rsidRPr="009C6C2D">
        <w:t>Partita IVA:</w:t>
      </w:r>
    </w:p>
    <w:p w14:paraId="211F8A94" w14:textId="77777777" w:rsidR="009C6C2D" w:rsidRPr="009C6C2D" w:rsidRDefault="009C6C2D" w:rsidP="009C6C2D">
      <w:r w:rsidRPr="009C6C2D">
        <w:t>PEC:</w:t>
      </w:r>
    </w:p>
    <w:p w14:paraId="52142376" w14:textId="77777777" w:rsidR="009C6C2D" w:rsidRPr="009C6C2D" w:rsidRDefault="009C6C2D" w:rsidP="009C6C2D">
      <w:r w:rsidRPr="009C6C2D">
        <w:t>Telefono:</w:t>
      </w:r>
    </w:p>
    <w:p w14:paraId="69A13B95" w14:textId="77777777" w:rsidR="009C6C2D" w:rsidRPr="009C6C2D" w:rsidRDefault="009C6C2D" w:rsidP="009C6C2D">
      <w:r w:rsidRPr="009C6C2D">
        <w:t>Legale rappresentante:</w:t>
      </w:r>
    </w:p>
    <w:p w14:paraId="6977BB89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2. Forma di partecipazione</w:t>
      </w:r>
    </w:p>
    <w:p w14:paraId="31627300" w14:textId="77777777" w:rsidR="009C6C2D" w:rsidRPr="009C6C2D" w:rsidRDefault="009C6C2D" w:rsidP="009C6C2D">
      <w:r w:rsidRPr="009C6C2D">
        <w:t>Di partecipare alla presente manifestazione di interesse in qualità di:</w:t>
      </w:r>
    </w:p>
    <w:p w14:paraId="28E2A6FC" w14:textId="77777777" w:rsidR="009C6C2D" w:rsidRPr="009C6C2D" w:rsidRDefault="009C6C2D" w:rsidP="009C6C2D">
      <w:proofErr w:type="gramStart"/>
      <w:r w:rsidRPr="009C6C2D">
        <w:t>[ ]</w:t>
      </w:r>
      <w:proofErr w:type="gramEnd"/>
      <w:r w:rsidRPr="009C6C2D">
        <w:t xml:space="preserve"> operatore economico singolo;</w:t>
      </w:r>
    </w:p>
    <w:p w14:paraId="467A7BB7" w14:textId="55293E44" w:rsidR="009C6C2D" w:rsidRPr="009C6C2D" w:rsidRDefault="009C6C2D" w:rsidP="009C6C2D">
      <w:proofErr w:type="gramStart"/>
      <w:r w:rsidRPr="009C6C2D">
        <w:t>[ ]</w:t>
      </w:r>
      <w:proofErr w:type="gramEnd"/>
      <w:r w:rsidRPr="009C6C2D">
        <w:t xml:space="preserve"> mandatario / capogruppo di raggruppamento temporaneo costituito o</w:t>
      </w:r>
      <w:r w:rsidR="00D27AF0">
        <w:t xml:space="preserve"> </w:t>
      </w:r>
      <w:r w:rsidRPr="009C6C2D">
        <w:t>costituendo;</w:t>
      </w:r>
    </w:p>
    <w:p w14:paraId="63E9086D" w14:textId="77777777" w:rsidR="009C6C2D" w:rsidRPr="009C6C2D" w:rsidRDefault="009C6C2D" w:rsidP="009C6C2D">
      <w:proofErr w:type="gramStart"/>
      <w:r w:rsidRPr="009C6C2D">
        <w:t>[ ]</w:t>
      </w:r>
      <w:proofErr w:type="gramEnd"/>
      <w:r w:rsidRPr="009C6C2D">
        <w:t xml:space="preserve"> mandante di raggruppamento temporaneo costituito o costituendo;</w:t>
      </w:r>
    </w:p>
    <w:p w14:paraId="7DF51B7B" w14:textId="77777777" w:rsidR="009C6C2D" w:rsidRPr="009C6C2D" w:rsidRDefault="009C6C2D" w:rsidP="009C6C2D">
      <w:proofErr w:type="gramStart"/>
      <w:r w:rsidRPr="009C6C2D">
        <w:t>[ ]</w:t>
      </w:r>
      <w:proofErr w:type="gramEnd"/>
      <w:r w:rsidRPr="009C6C2D">
        <w:t xml:space="preserve"> consorzio;</w:t>
      </w:r>
    </w:p>
    <w:p w14:paraId="3F2C2E60" w14:textId="77777777" w:rsidR="009C6C2D" w:rsidRPr="009C6C2D" w:rsidRDefault="009C6C2D" w:rsidP="009C6C2D">
      <w:proofErr w:type="gramStart"/>
      <w:r w:rsidRPr="009C6C2D">
        <w:t>[ ]</w:t>
      </w:r>
      <w:proofErr w:type="gramEnd"/>
      <w:r w:rsidRPr="009C6C2D">
        <w:t xml:space="preserve"> altro, specificare: ________________________________________</w:t>
      </w:r>
    </w:p>
    <w:p w14:paraId="1CFBF9E9" w14:textId="77777777" w:rsidR="009C6C2D" w:rsidRPr="009C6C2D" w:rsidRDefault="009C6C2D" w:rsidP="009C6C2D">
      <w:r w:rsidRPr="009C6C2D">
        <w:t>In caso di partecipazione in forma associata, indicare i soggetti componenti:</w:t>
      </w:r>
    </w:p>
    <w:p w14:paraId="09AF1BBE" w14:textId="77777777" w:rsidR="009C6C2D" w:rsidRPr="009C6C2D" w:rsidRDefault="009C6C2D" w:rsidP="009C6C2D">
      <w:r w:rsidRPr="009C6C2D">
        <w:t>1.</w:t>
      </w:r>
    </w:p>
    <w:p w14:paraId="1DC7EF10" w14:textId="77777777" w:rsidR="009C6C2D" w:rsidRPr="009C6C2D" w:rsidRDefault="009C6C2D" w:rsidP="009C6C2D">
      <w:r w:rsidRPr="009C6C2D">
        <w:t>2.</w:t>
      </w:r>
    </w:p>
    <w:p w14:paraId="1A2B04A4" w14:textId="77777777" w:rsidR="009C6C2D" w:rsidRPr="009C6C2D" w:rsidRDefault="009C6C2D" w:rsidP="009C6C2D">
      <w:r w:rsidRPr="009C6C2D">
        <w:t>3.</w:t>
      </w:r>
    </w:p>
    <w:p w14:paraId="7F5DDA85" w14:textId="77777777" w:rsidR="009C6C2D" w:rsidRPr="009C6C2D" w:rsidRDefault="009C6C2D" w:rsidP="009C6C2D">
      <w:r w:rsidRPr="009C6C2D">
        <w:t>4.</w:t>
      </w:r>
    </w:p>
    <w:p w14:paraId="4E952371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3. Requisiti di ordine generale</w:t>
      </w:r>
    </w:p>
    <w:p w14:paraId="4AE827C7" w14:textId="70AB1016" w:rsidR="009C6C2D" w:rsidRPr="009C6C2D" w:rsidRDefault="009C6C2D" w:rsidP="00D27AF0">
      <w:pPr>
        <w:jc w:val="both"/>
      </w:pPr>
      <w:proofErr w:type="gramStart"/>
      <w:r w:rsidRPr="009C6C2D">
        <w:t>[ ]</w:t>
      </w:r>
      <w:proofErr w:type="gramEnd"/>
      <w:r w:rsidRPr="009C6C2D">
        <w:t xml:space="preserve"> di non trovarsi in alcuna delle cause di esclusione previste dagli artt. 94, 95, 96,</w:t>
      </w:r>
      <w:r w:rsidR="00D27AF0">
        <w:t xml:space="preserve"> </w:t>
      </w:r>
      <w:r w:rsidRPr="009C6C2D">
        <w:t xml:space="preserve">97 e 98 del </w:t>
      </w:r>
      <w:proofErr w:type="spellStart"/>
      <w:r w:rsidRPr="009C6C2D">
        <w:t>D.Lgs.</w:t>
      </w:r>
      <w:proofErr w:type="spellEnd"/>
      <w:r w:rsidRPr="009C6C2D">
        <w:t xml:space="preserve"> 31 marzo 2023, n. 36;</w:t>
      </w:r>
    </w:p>
    <w:p w14:paraId="1C62CE14" w14:textId="0C0E5FD9" w:rsidR="009C6C2D" w:rsidRPr="009C6C2D" w:rsidRDefault="009C6C2D" w:rsidP="00D27AF0">
      <w:pPr>
        <w:jc w:val="both"/>
      </w:pPr>
      <w:proofErr w:type="gramStart"/>
      <w:r w:rsidRPr="009C6C2D">
        <w:t>[ ]</w:t>
      </w:r>
      <w:proofErr w:type="gramEnd"/>
      <w:r w:rsidRPr="009C6C2D">
        <w:t xml:space="preserve"> di non trovarsi in ulteriori situazioni che comportino l’incapacità di contrarre con</w:t>
      </w:r>
      <w:r w:rsidR="00D27AF0">
        <w:t xml:space="preserve"> </w:t>
      </w:r>
      <w:r w:rsidRPr="009C6C2D">
        <w:t>la Pubblica Amministrazione;</w:t>
      </w:r>
    </w:p>
    <w:p w14:paraId="34DE1112" w14:textId="2719022A" w:rsidR="009C6C2D" w:rsidRPr="009C6C2D" w:rsidRDefault="009C6C2D" w:rsidP="00D27AF0">
      <w:pPr>
        <w:jc w:val="both"/>
      </w:pPr>
      <w:proofErr w:type="gramStart"/>
      <w:r w:rsidRPr="009C6C2D">
        <w:t>[ ]</w:t>
      </w:r>
      <w:proofErr w:type="gramEnd"/>
      <w:r w:rsidRPr="009C6C2D">
        <w:t xml:space="preserve"> di essere in regola con gli obblighi in materia contributiva, previdenziale,</w:t>
      </w:r>
      <w:r w:rsidR="00D27AF0">
        <w:t xml:space="preserve"> </w:t>
      </w:r>
      <w:r w:rsidRPr="009C6C2D">
        <w:t>assistenziale e assicurativa;</w:t>
      </w:r>
    </w:p>
    <w:p w14:paraId="4641BBA0" w14:textId="77777777" w:rsidR="009C6C2D" w:rsidRPr="009C6C2D" w:rsidRDefault="009C6C2D" w:rsidP="009C6C2D">
      <w:proofErr w:type="gramStart"/>
      <w:r w:rsidRPr="009C6C2D">
        <w:lastRenderedPageBreak/>
        <w:t>[ ]</w:t>
      </w:r>
      <w:proofErr w:type="gramEnd"/>
      <w:r w:rsidRPr="009C6C2D">
        <w:t xml:space="preserve"> di essere in regola con gli obblighi in materia di sicurezza sul lavoro.</w:t>
      </w:r>
    </w:p>
    <w:p w14:paraId="62C7CC07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4. Requisiti di idoneità professionale</w:t>
      </w:r>
    </w:p>
    <w:p w14:paraId="290BEAF6" w14:textId="1E849B14" w:rsidR="009C6C2D" w:rsidRPr="009C6C2D" w:rsidRDefault="009C6C2D" w:rsidP="00D27AF0">
      <w:pPr>
        <w:jc w:val="both"/>
      </w:pPr>
      <w:proofErr w:type="gramStart"/>
      <w:r w:rsidRPr="009C6C2D">
        <w:t>[ ]</w:t>
      </w:r>
      <w:proofErr w:type="gramEnd"/>
      <w:r w:rsidRPr="009C6C2D">
        <w:t xml:space="preserve"> di essere iscritto al Registro delle Imprese presso la C.C.I.A.A. per attività</w:t>
      </w:r>
      <w:r w:rsidR="00D27AF0">
        <w:t xml:space="preserve"> </w:t>
      </w:r>
      <w:r w:rsidRPr="009C6C2D">
        <w:t>coerenti con l’oggetto dell’affidamento, e precisamente per attività riconducibili ai</w:t>
      </w:r>
      <w:r w:rsidR="00D27AF0">
        <w:t xml:space="preserve"> </w:t>
      </w:r>
      <w:r w:rsidR="00AA57F8">
        <w:t>s</w:t>
      </w:r>
      <w:r w:rsidRPr="009C6C2D">
        <w:t>ervizi di pulizia, igienizzazione o servizi analoghi;</w:t>
      </w:r>
    </w:p>
    <w:p w14:paraId="4941A700" w14:textId="77777777" w:rsidR="009C6C2D" w:rsidRPr="009C6C2D" w:rsidRDefault="009C6C2D" w:rsidP="009C6C2D">
      <w:r w:rsidRPr="009C6C2D">
        <w:t>oppure</w:t>
      </w:r>
    </w:p>
    <w:p w14:paraId="1E662084" w14:textId="33066327" w:rsidR="009C6C2D" w:rsidRPr="009C6C2D" w:rsidRDefault="009C6C2D" w:rsidP="00D27AF0">
      <w:pPr>
        <w:jc w:val="both"/>
      </w:pPr>
      <w:proofErr w:type="gramStart"/>
      <w:r w:rsidRPr="009C6C2D">
        <w:t>[ ]</w:t>
      </w:r>
      <w:proofErr w:type="gramEnd"/>
      <w:r w:rsidRPr="009C6C2D">
        <w:t xml:space="preserve"> per i soggetti non tenuti all’iscrizione </w:t>
      </w:r>
      <w:proofErr w:type="spellStart"/>
      <w:r w:rsidRPr="009C6C2D">
        <w:t>al</w:t>
      </w:r>
      <w:proofErr w:type="spellEnd"/>
      <w:r w:rsidRPr="009C6C2D">
        <w:t xml:space="preserve"> Registro delle Imprese, di essere iscritto</w:t>
      </w:r>
      <w:r w:rsidR="00D27AF0">
        <w:t xml:space="preserve"> </w:t>
      </w:r>
      <w:r w:rsidRPr="009C6C2D">
        <w:t>nei registri, albi o elenchi previsti dalla normativa di riferimento, per attività</w:t>
      </w:r>
      <w:r w:rsidR="00D27AF0">
        <w:t xml:space="preserve"> </w:t>
      </w:r>
      <w:r w:rsidRPr="009C6C2D">
        <w:t>compatibili con il servizio oggetto dell’affidamento.</w:t>
      </w:r>
    </w:p>
    <w:p w14:paraId="4EFA271E" w14:textId="77777777" w:rsidR="009C6C2D" w:rsidRPr="009C6C2D" w:rsidRDefault="009C6C2D" w:rsidP="009C6C2D">
      <w:r w:rsidRPr="009C6C2D">
        <w:t>Estremi iscrizione C.C.I.A.A. / albo / registro:</w:t>
      </w:r>
    </w:p>
    <w:p w14:paraId="6DBB8875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5. Idoneità operativa, logistica e reperibilità</w:t>
      </w:r>
    </w:p>
    <w:p w14:paraId="04A07E4A" w14:textId="0B06156E" w:rsidR="009C6C2D" w:rsidRPr="009C6C2D" w:rsidRDefault="009C6C2D" w:rsidP="00D27AF0">
      <w:pPr>
        <w:jc w:val="both"/>
      </w:pPr>
      <w:proofErr w:type="gramStart"/>
      <w:r w:rsidRPr="009C6C2D">
        <w:t>[ ]</w:t>
      </w:r>
      <w:proofErr w:type="gramEnd"/>
      <w:r w:rsidRPr="009C6C2D">
        <w:t xml:space="preserve"> di disporre, oppure di impegnarsi ad attivare entro la data di avvio del servizio,</w:t>
      </w:r>
      <w:r w:rsidR="00D27AF0">
        <w:t xml:space="preserve"> </w:t>
      </w:r>
      <w:r w:rsidRPr="009C6C2D">
        <w:t>una sede operativa stabile o una struttura organizzativa idonea a garantire la</w:t>
      </w:r>
      <w:r w:rsidR="00D27AF0">
        <w:t xml:space="preserve"> </w:t>
      </w:r>
      <w:r w:rsidRPr="009C6C2D">
        <w:t>tempestiva esecuzione del servizio e la reperibilità del personale per emergenze o</w:t>
      </w:r>
      <w:r w:rsidR="00D27AF0">
        <w:t xml:space="preserve"> </w:t>
      </w:r>
      <w:r w:rsidRPr="009C6C2D">
        <w:t>necessità straordinarie non programmabili presso gli immobili comunali;</w:t>
      </w:r>
    </w:p>
    <w:p w14:paraId="51C663B4" w14:textId="57DED9EF" w:rsidR="009C6C2D" w:rsidRPr="009C6C2D" w:rsidRDefault="009C6C2D" w:rsidP="00D27AF0">
      <w:pPr>
        <w:jc w:val="both"/>
      </w:pPr>
      <w:proofErr w:type="gramStart"/>
      <w:r w:rsidRPr="009C6C2D">
        <w:t>[ ]</w:t>
      </w:r>
      <w:proofErr w:type="gramEnd"/>
      <w:r w:rsidRPr="009C6C2D">
        <w:t xml:space="preserve"> di essere in grado di garantire l’intervento presso il territorio comunale entro il</w:t>
      </w:r>
      <w:r w:rsidR="00D27AF0">
        <w:t xml:space="preserve"> </w:t>
      </w:r>
      <w:r w:rsidRPr="009C6C2D">
        <w:t>termine massimo previsto dall’avviso pubblico, dal capitolato o dalla successiva</w:t>
      </w:r>
      <w:r w:rsidR="00D27AF0">
        <w:t xml:space="preserve"> </w:t>
      </w:r>
      <w:r w:rsidRPr="009C6C2D">
        <w:t>richiesta di offerta.</w:t>
      </w:r>
    </w:p>
    <w:p w14:paraId="6DD0878A" w14:textId="22683579" w:rsidR="009C6C2D" w:rsidRDefault="009C6C2D" w:rsidP="009C6C2D">
      <w:r w:rsidRPr="009C6C2D">
        <w:t>Descrizione sintetica della sede operativa / struttura organizzativa / modalità di</w:t>
      </w:r>
      <w:r w:rsidR="00D27AF0">
        <w:t xml:space="preserve"> </w:t>
      </w:r>
      <w:r w:rsidRPr="009C6C2D">
        <w:t>reperibilità:</w:t>
      </w:r>
    </w:p>
    <w:p w14:paraId="085A010F" w14:textId="0C58BEC7" w:rsidR="00D27AF0" w:rsidRDefault="00D27AF0" w:rsidP="009C6C2D">
      <w:r>
        <w:t>________________________________________________________________________________</w:t>
      </w:r>
    </w:p>
    <w:p w14:paraId="1C486A42" w14:textId="77777777" w:rsidR="00D27AF0" w:rsidRDefault="00D27AF0">
      <w:r>
        <w:t>________________________________________________________________________________</w:t>
      </w:r>
    </w:p>
    <w:p w14:paraId="155C759A" w14:textId="4E6027B9" w:rsidR="00D27AF0" w:rsidRDefault="00D27AF0" w:rsidP="009C6C2D">
      <w:r>
        <w:t>________________________________________________________________________________</w:t>
      </w:r>
    </w:p>
    <w:p w14:paraId="73ECA421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6. Requisiti di capacità tecnica e professionale</w:t>
      </w:r>
    </w:p>
    <w:p w14:paraId="2F2040C5" w14:textId="7590F066" w:rsidR="009C6C2D" w:rsidRPr="009C6C2D" w:rsidRDefault="009C6C2D" w:rsidP="00917EC7">
      <w:pPr>
        <w:jc w:val="both"/>
      </w:pPr>
      <w:proofErr w:type="gramStart"/>
      <w:r w:rsidRPr="009C6C2D">
        <w:t>[ ]</w:t>
      </w:r>
      <w:proofErr w:type="gramEnd"/>
      <w:r w:rsidRPr="009C6C2D">
        <w:t xml:space="preserve"> di aver eseguito regolarmente, nel corso degli ultimi tre anni antecedenti la data</w:t>
      </w:r>
      <w:r w:rsidR="00D27AF0">
        <w:t xml:space="preserve"> </w:t>
      </w:r>
      <w:r w:rsidRPr="009C6C2D">
        <w:t>di pubblicazione dell’avviso, almeno un servizio analogo o similare a quello oggetto</w:t>
      </w:r>
      <w:r w:rsidR="00917EC7">
        <w:t xml:space="preserve"> </w:t>
      </w:r>
      <w:r w:rsidRPr="009C6C2D">
        <w:t>del presente affidamento, svolto in favore di enti pubblici o soggetti privati.</w:t>
      </w:r>
    </w:p>
    <w:p w14:paraId="03618C61" w14:textId="77777777" w:rsidR="009C6C2D" w:rsidRPr="009C6C2D" w:rsidRDefault="009C6C2D" w:rsidP="009C6C2D">
      <w:r w:rsidRPr="009C6C2D">
        <w:t>Indicare i principali servizi eseguiti:</w:t>
      </w:r>
    </w:p>
    <w:p w14:paraId="50530B4D" w14:textId="77777777" w:rsidR="009C6C2D" w:rsidRPr="009C6C2D" w:rsidRDefault="009C6C2D" w:rsidP="009C6C2D">
      <w:r w:rsidRPr="009C6C2D">
        <w:t>1. Committente: ______________________________</w:t>
      </w:r>
    </w:p>
    <w:p w14:paraId="1CE56D4E" w14:textId="77777777" w:rsidR="009C6C2D" w:rsidRPr="009C6C2D" w:rsidRDefault="009C6C2D" w:rsidP="009C6C2D">
      <w:r w:rsidRPr="009C6C2D">
        <w:t>Periodo: _________________________________</w:t>
      </w:r>
    </w:p>
    <w:p w14:paraId="289F0521" w14:textId="77777777" w:rsidR="009C6C2D" w:rsidRPr="009C6C2D" w:rsidRDefault="009C6C2D" w:rsidP="009C6C2D">
      <w:r w:rsidRPr="009C6C2D">
        <w:t>Oggetto del servizio: _______________________</w:t>
      </w:r>
    </w:p>
    <w:p w14:paraId="77949AE0" w14:textId="77777777" w:rsidR="009C6C2D" w:rsidRPr="009C6C2D" w:rsidRDefault="009C6C2D" w:rsidP="009C6C2D">
      <w:r w:rsidRPr="009C6C2D">
        <w:t>Importo: euro _____________________________</w:t>
      </w:r>
    </w:p>
    <w:p w14:paraId="1B06860D" w14:textId="77777777" w:rsidR="009C6C2D" w:rsidRPr="009C6C2D" w:rsidRDefault="009C6C2D" w:rsidP="009C6C2D">
      <w:r w:rsidRPr="009C6C2D">
        <w:t>2. Committente: ______________________________</w:t>
      </w:r>
    </w:p>
    <w:p w14:paraId="6451722B" w14:textId="77777777" w:rsidR="009C6C2D" w:rsidRPr="009C6C2D" w:rsidRDefault="009C6C2D" w:rsidP="009C6C2D">
      <w:r w:rsidRPr="009C6C2D">
        <w:t>Periodo: _________________________________</w:t>
      </w:r>
    </w:p>
    <w:p w14:paraId="2395C679" w14:textId="77777777" w:rsidR="009C6C2D" w:rsidRPr="009C6C2D" w:rsidRDefault="009C6C2D" w:rsidP="009C6C2D">
      <w:r w:rsidRPr="009C6C2D">
        <w:t>Oggetto del servizio: _______________________</w:t>
      </w:r>
    </w:p>
    <w:p w14:paraId="43EBC42F" w14:textId="77777777" w:rsidR="009C6C2D" w:rsidRPr="009C6C2D" w:rsidRDefault="009C6C2D" w:rsidP="009C6C2D">
      <w:r w:rsidRPr="009C6C2D">
        <w:lastRenderedPageBreak/>
        <w:t>Importo: euro _____________________________</w:t>
      </w:r>
    </w:p>
    <w:p w14:paraId="46D209B4" w14:textId="77777777" w:rsidR="009C6C2D" w:rsidRPr="009C6C2D" w:rsidRDefault="009C6C2D" w:rsidP="009C6C2D">
      <w:r w:rsidRPr="009C6C2D">
        <w:t>3. Committente: ______________________________</w:t>
      </w:r>
    </w:p>
    <w:p w14:paraId="02CB14F0" w14:textId="77777777" w:rsidR="009C6C2D" w:rsidRPr="009C6C2D" w:rsidRDefault="009C6C2D" w:rsidP="009C6C2D">
      <w:r w:rsidRPr="009C6C2D">
        <w:t>Periodo: _________________________________</w:t>
      </w:r>
    </w:p>
    <w:p w14:paraId="43EEE6CC" w14:textId="77777777" w:rsidR="009C6C2D" w:rsidRPr="009C6C2D" w:rsidRDefault="009C6C2D" w:rsidP="009C6C2D">
      <w:r w:rsidRPr="009C6C2D">
        <w:t>Oggetto del servizio: _______________________</w:t>
      </w:r>
    </w:p>
    <w:p w14:paraId="3F18EF03" w14:textId="77777777" w:rsidR="009C6C2D" w:rsidRPr="009C6C2D" w:rsidRDefault="009C6C2D" w:rsidP="009C6C2D">
      <w:r w:rsidRPr="009C6C2D">
        <w:t>Importo: euro _____________________________</w:t>
      </w:r>
    </w:p>
    <w:p w14:paraId="3A961AD6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7. Contratto collettivo applicato</w:t>
      </w:r>
    </w:p>
    <w:p w14:paraId="5924342D" w14:textId="080A20E6" w:rsidR="009C6C2D" w:rsidRDefault="009C6C2D" w:rsidP="00917EC7">
      <w:pPr>
        <w:jc w:val="both"/>
      </w:pPr>
      <w:proofErr w:type="gramStart"/>
      <w:r w:rsidRPr="009C6C2D">
        <w:t>[ ]</w:t>
      </w:r>
      <w:proofErr w:type="gramEnd"/>
      <w:r w:rsidRPr="009C6C2D">
        <w:t xml:space="preserve"> di applicare al personale impiegato il seguente contratto collettivo nazionale di</w:t>
      </w:r>
      <w:r w:rsidR="00917EC7">
        <w:t xml:space="preserve"> </w:t>
      </w:r>
      <w:r w:rsidRPr="009C6C2D">
        <w:t>lavoro:</w:t>
      </w:r>
    </w:p>
    <w:p w14:paraId="252E6331" w14:textId="5411D356" w:rsidR="00917EC7" w:rsidRPr="009C6C2D" w:rsidRDefault="00917EC7" w:rsidP="00917EC7">
      <w:pPr>
        <w:jc w:val="both"/>
      </w:pPr>
      <w:r>
        <w:t>________________________________________________________________________</w:t>
      </w:r>
    </w:p>
    <w:p w14:paraId="20F14F29" w14:textId="32A6DC84" w:rsidR="009C6C2D" w:rsidRPr="009C6C2D" w:rsidRDefault="009C6C2D" w:rsidP="0008140D">
      <w:pPr>
        <w:jc w:val="both"/>
      </w:pPr>
      <w:proofErr w:type="gramStart"/>
      <w:r w:rsidRPr="009C6C2D">
        <w:t>[ ]</w:t>
      </w:r>
      <w:proofErr w:type="gramEnd"/>
      <w:r w:rsidRPr="009C6C2D">
        <w:t xml:space="preserve"> di essere consapevole che, per le prestazioni oggetto dell’affidamento, il Comune</w:t>
      </w:r>
      <w:r w:rsidR="00917EC7">
        <w:t xml:space="preserve"> </w:t>
      </w:r>
      <w:r w:rsidRPr="009C6C2D">
        <w:t>ha individuato quale contratto collettivo di riferimento il CCNL per i dipendenti da</w:t>
      </w:r>
      <w:r w:rsidR="00917EC7">
        <w:t xml:space="preserve"> </w:t>
      </w:r>
      <w:r w:rsidRPr="009C6C2D">
        <w:t>imprese esercenti servizi di pulizia e servizi integrati/multiservizi, ferma restando la</w:t>
      </w:r>
      <w:r w:rsidR="0008140D">
        <w:t xml:space="preserve"> </w:t>
      </w:r>
      <w:r w:rsidRPr="009C6C2D">
        <w:t>possibilità di applicare un diverso contratto collettivo che garantisca tutele</w:t>
      </w:r>
      <w:r w:rsidR="0008140D">
        <w:t xml:space="preserve"> </w:t>
      </w:r>
      <w:r w:rsidRPr="009C6C2D">
        <w:t>economiche e normative equivalenti.</w:t>
      </w:r>
    </w:p>
    <w:p w14:paraId="64769EDA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8. Clausola sociale</w:t>
      </w:r>
    </w:p>
    <w:p w14:paraId="35B8EB8F" w14:textId="77777777" w:rsidR="009C6C2D" w:rsidRPr="009C6C2D" w:rsidRDefault="009C6C2D" w:rsidP="009C6C2D">
      <w:proofErr w:type="gramStart"/>
      <w:r w:rsidRPr="009C6C2D">
        <w:t>[ ]</w:t>
      </w:r>
      <w:proofErr w:type="gramEnd"/>
      <w:r w:rsidRPr="009C6C2D">
        <w:t xml:space="preserve"> di prendere atto della clausola sociale prevista negli atti della procedura;</w:t>
      </w:r>
    </w:p>
    <w:p w14:paraId="4EE2B3A1" w14:textId="5230AAF2" w:rsidR="009C6C2D" w:rsidRPr="009C6C2D" w:rsidRDefault="009C6C2D" w:rsidP="0008140D">
      <w:pPr>
        <w:jc w:val="both"/>
      </w:pPr>
      <w:proofErr w:type="gramStart"/>
      <w:r w:rsidRPr="009C6C2D">
        <w:t>[ ]</w:t>
      </w:r>
      <w:proofErr w:type="gramEnd"/>
      <w:r w:rsidRPr="009C6C2D">
        <w:t xml:space="preserve"> di impegnarsi, in caso di affidamento, a valutare prioritariamente l’assorbimento</w:t>
      </w:r>
      <w:r w:rsidR="0008140D">
        <w:t xml:space="preserve"> </w:t>
      </w:r>
      <w:r w:rsidRPr="009C6C2D">
        <w:t>del personale già impiegato nell’appalto uscente, compatibilmente con la propria</w:t>
      </w:r>
      <w:r w:rsidR="0008140D">
        <w:t xml:space="preserve"> </w:t>
      </w:r>
      <w:r w:rsidRPr="009C6C2D">
        <w:t>organizzazione d’impresa, con il fabbisogno necessario all’esecuzione del servizio e</w:t>
      </w:r>
      <w:r w:rsidR="0008140D">
        <w:t xml:space="preserve"> </w:t>
      </w:r>
      <w:r w:rsidRPr="009C6C2D">
        <w:t>con le condizioni tecniche ed economiche dell’affidamento.</w:t>
      </w:r>
    </w:p>
    <w:p w14:paraId="6A11FCAE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9. Criteri ambientali minimi</w:t>
      </w:r>
    </w:p>
    <w:p w14:paraId="355175AC" w14:textId="4230C51D" w:rsidR="009C6C2D" w:rsidRPr="009C6C2D" w:rsidRDefault="009C6C2D" w:rsidP="007B2D2E">
      <w:pPr>
        <w:jc w:val="both"/>
      </w:pPr>
      <w:proofErr w:type="gramStart"/>
      <w:r w:rsidRPr="009C6C2D">
        <w:t>[ ]</w:t>
      </w:r>
      <w:proofErr w:type="gramEnd"/>
      <w:r w:rsidRPr="009C6C2D">
        <w:t xml:space="preserve"> di impegnarsi, in caso di affidamento, a eseguire il servizio nel rispetto dei Criteri</w:t>
      </w:r>
      <w:r w:rsidR="0008140D">
        <w:t xml:space="preserve"> </w:t>
      </w:r>
      <w:r w:rsidRPr="009C6C2D">
        <w:t>Ambientali Minimi applicabili al servizio di pulizia di edifici e ambienti ad uso civile e</w:t>
      </w:r>
      <w:r w:rsidR="007B2D2E">
        <w:t xml:space="preserve"> </w:t>
      </w:r>
      <w:r w:rsidRPr="009C6C2D">
        <w:t>ai prodotti detergenti;</w:t>
      </w:r>
    </w:p>
    <w:p w14:paraId="7B54AB91" w14:textId="72A489FE" w:rsidR="009C6C2D" w:rsidRPr="009C6C2D" w:rsidRDefault="009C6C2D" w:rsidP="007B2D2E">
      <w:pPr>
        <w:jc w:val="both"/>
      </w:pPr>
      <w:proofErr w:type="gramStart"/>
      <w:r w:rsidRPr="009C6C2D">
        <w:t>[ ]</w:t>
      </w:r>
      <w:proofErr w:type="gramEnd"/>
      <w:r w:rsidRPr="009C6C2D">
        <w:t xml:space="preserve"> di impegnarsi a utilizzare prodotti, attrezzature e modalità operative conformi ai</w:t>
      </w:r>
      <w:r w:rsidR="007B2D2E">
        <w:t xml:space="preserve"> </w:t>
      </w:r>
      <w:r w:rsidRPr="009C6C2D">
        <w:t>Criteri Ambientali Minimi applicabili;</w:t>
      </w:r>
    </w:p>
    <w:p w14:paraId="1033B2BC" w14:textId="6D6AE1A5" w:rsidR="009C6C2D" w:rsidRPr="009C6C2D" w:rsidRDefault="009C6C2D" w:rsidP="007B2D2E">
      <w:pPr>
        <w:jc w:val="both"/>
      </w:pPr>
      <w:proofErr w:type="gramStart"/>
      <w:r w:rsidRPr="009C6C2D">
        <w:t>[ ]</w:t>
      </w:r>
      <w:proofErr w:type="gramEnd"/>
      <w:r w:rsidRPr="009C6C2D">
        <w:t xml:space="preserve"> di impegnarsi a produrre, su richiesta del Comune, schede tecniche, certificazioni,</w:t>
      </w:r>
      <w:r w:rsidR="007B2D2E">
        <w:t xml:space="preserve"> </w:t>
      </w:r>
      <w:r w:rsidRPr="009C6C2D">
        <w:t>etichette ambientali, dichiarazioni del produttore o altra documentazione idonea a</w:t>
      </w:r>
      <w:r w:rsidR="007B2D2E">
        <w:t xml:space="preserve"> </w:t>
      </w:r>
      <w:r w:rsidRPr="009C6C2D">
        <w:t>dimostrare la conformità dei prodotti utilizzati.</w:t>
      </w:r>
    </w:p>
    <w:p w14:paraId="2A5C9EFB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10. Presa visione e accettazione</w:t>
      </w:r>
    </w:p>
    <w:p w14:paraId="3E4BBE01" w14:textId="77777777" w:rsidR="009C6C2D" w:rsidRPr="009C6C2D" w:rsidRDefault="009C6C2D" w:rsidP="009C6C2D">
      <w:r w:rsidRPr="009C6C2D">
        <w:t>Dichiara:</w:t>
      </w:r>
    </w:p>
    <w:p w14:paraId="712D45D9" w14:textId="4028A6AC" w:rsidR="009C6C2D" w:rsidRPr="009C6C2D" w:rsidRDefault="009C6C2D" w:rsidP="009C6C2D">
      <w:proofErr w:type="gramStart"/>
      <w:r w:rsidRPr="009C6C2D">
        <w:t>[ ]</w:t>
      </w:r>
      <w:proofErr w:type="gramEnd"/>
      <w:r w:rsidRPr="009C6C2D">
        <w:t xml:space="preserve"> di aver preso visione dell’avviso pubblico di manifestazione di interesse e della</w:t>
      </w:r>
      <w:r w:rsidR="007B2D2E">
        <w:t xml:space="preserve"> </w:t>
      </w:r>
      <w:r w:rsidRPr="009C6C2D">
        <w:t>documentazione allegata;</w:t>
      </w:r>
    </w:p>
    <w:p w14:paraId="7DD7BFC6" w14:textId="7181CA80" w:rsidR="009C6C2D" w:rsidRPr="009C6C2D" w:rsidRDefault="009C6C2D" w:rsidP="009C6C2D">
      <w:proofErr w:type="gramStart"/>
      <w:r w:rsidRPr="009C6C2D">
        <w:t>[ ]</w:t>
      </w:r>
      <w:proofErr w:type="gramEnd"/>
      <w:r w:rsidRPr="009C6C2D">
        <w:t xml:space="preserve"> di essere a conoscenza che il presente avviso ha natura esclusivamente</w:t>
      </w:r>
      <w:r w:rsidR="007B2D2E">
        <w:t xml:space="preserve"> </w:t>
      </w:r>
      <w:r w:rsidRPr="009C6C2D">
        <w:t xml:space="preserve">esplorativa e non vincola in alcun modo il Comune di </w:t>
      </w:r>
      <w:r>
        <w:t>Salbertrand</w:t>
      </w:r>
      <w:r w:rsidRPr="009C6C2D">
        <w:t>;</w:t>
      </w:r>
    </w:p>
    <w:p w14:paraId="66F557EC" w14:textId="6348E00D" w:rsidR="009C6C2D" w:rsidRPr="009C6C2D" w:rsidRDefault="009C6C2D" w:rsidP="007B2D2E">
      <w:pPr>
        <w:jc w:val="both"/>
      </w:pPr>
      <w:proofErr w:type="gramStart"/>
      <w:r w:rsidRPr="009C6C2D">
        <w:t>[ ]</w:t>
      </w:r>
      <w:proofErr w:type="gramEnd"/>
      <w:r w:rsidRPr="009C6C2D">
        <w:t xml:space="preserve"> di essere a conoscenza che la presente manifestazione di interesse deve essere</w:t>
      </w:r>
      <w:r w:rsidR="007B2D2E">
        <w:t xml:space="preserve"> </w:t>
      </w:r>
      <w:r w:rsidRPr="009C6C2D">
        <w:t>trasmessa esclusivamente a mezzo PEC;</w:t>
      </w:r>
    </w:p>
    <w:p w14:paraId="09B20945" w14:textId="04D5314E" w:rsidR="009C6C2D" w:rsidRPr="009C6C2D" w:rsidRDefault="009C6C2D" w:rsidP="007B2D2E">
      <w:pPr>
        <w:jc w:val="both"/>
      </w:pPr>
      <w:proofErr w:type="gramStart"/>
      <w:r w:rsidRPr="009C6C2D">
        <w:lastRenderedPageBreak/>
        <w:t>[ ]</w:t>
      </w:r>
      <w:proofErr w:type="gramEnd"/>
      <w:r w:rsidRPr="009C6C2D">
        <w:t xml:space="preserve"> di essere consapevole che la successiva consultazione comparativa, se attivata,</w:t>
      </w:r>
      <w:r w:rsidR="007B2D2E">
        <w:t xml:space="preserve"> </w:t>
      </w:r>
      <w:r w:rsidRPr="009C6C2D">
        <w:t>sarà svolta mediante piattaforma telematica Traspare;</w:t>
      </w:r>
    </w:p>
    <w:p w14:paraId="5D11D58A" w14:textId="7C37BC9D" w:rsidR="009C6C2D" w:rsidRPr="009C6C2D" w:rsidRDefault="009C6C2D" w:rsidP="00835373">
      <w:pPr>
        <w:jc w:val="both"/>
      </w:pPr>
      <w:proofErr w:type="gramStart"/>
      <w:r w:rsidRPr="009C6C2D">
        <w:t>[ ]</w:t>
      </w:r>
      <w:proofErr w:type="gramEnd"/>
      <w:r w:rsidRPr="009C6C2D">
        <w:t xml:space="preserve"> di impegnarsi, in caso di consultazione, a risultare registrato e abilitato alla</w:t>
      </w:r>
      <w:r w:rsidR="00835373">
        <w:t xml:space="preserve"> </w:t>
      </w:r>
      <w:r w:rsidRPr="009C6C2D">
        <w:t>piattaforma Traspare secondo le modalità tecniche previste dalla piattaforma</w:t>
      </w:r>
      <w:r w:rsidR="00835373">
        <w:t xml:space="preserve"> </w:t>
      </w:r>
      <w:r w:rsidRPr="009C6C2D">
        <w:t>stessa;</w:t>
      </w:r>
    </w:p>
    <w:p w14:paraId="24040400" w14:textId="11CB5545" w:rsidR="009C6C2D" w:rsidRPr="009C6C2D" w:rsidRDefault="009C6C2D" w:rsidP="00835373">
      <w:pPr>
        <w:jc w:val="both"/>
      </w:pPr>
      <w:proofErr w:type="gramStart"/>
      <w:r w:rsidRPr="009C6C2D">
        <w:t>[ ]</w:t>
      </w:r>
      <w:proofErr w:type="gramEnd"/>
      <w:r w:rsidRPr="009C6C2D">
        <w:t xml:space="preserve"> di essere consapevole che la presente manifestazione di interesse non costituisce</w:t>
      </w:r>
      <w:r w:rsidR="00835373">
        <w:t xml:space="preserve"> </w:t>
      </w:r>
      <w:r w:rsidRPr="009C6C2D">
        <w:t>proposta contrattuale, non comporta alcun diritto all’affidamento e non dà luogo ad</w:t>
      </w:r>
      <w:r w:rsidR="00835373">
        <w:t xml:space="preserve"> </w:t>
      </w:r>
      <w:r w:rsidRPr="009C6C2D">
        <w:t>alcuna pretesa nei confronti del Comune.</w:t>
      </w:r>
    </w:p>
    <w:p w14:paraId="491A3AA8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11. Principio di rotazione</w:t>
      </w:r>
    </w:p>
    <w:p w14:paraId="26F281AD" w14:textId="61E12875" w:rsidR="009C6C2D" w:rsidRPr="009C6C2D" w:rsidRDefault="009C6C2D" w:rsidP="00835373">
      <w:pPr>
        <w:jc w:val="both"/>
      </w:pPr>
      <w:proofErr w:type="gramStart"/>
      <w:r w:rsidRPr="009C6C2D">
        <w:t>[ ]</w:t>
      </w:r>
      <w:proofErr w:type="gramEnd"/>
      <w:r w:rsidRPr="009C6C2D">
        <w:t xml:space="preserve"> di essere consapevole che il Comune terrà conto del principio di rotazione degli</w:t>
      </w:r>
      <w:r w:rsidR="00835373">
        <w:t xml:space="preserve"> </w:t>
      </w:r>
      <w:r w:rsidRPr="009C6C2D">
        <w:t xml:space="preserve">affidamenti ai sensi dell’art. 49 del </w:t>
      </w:r>
      <w:proofErr w:type="spellStart"/>
      <w:r w:rsidRPr="009C6C2D">
        <w:t>D.Lgs.</w:t>
      </w:r>
      <w:proofErr w:type="spellEnd"/>
      <w:r w:rsidRPr="009C6C2D">
        <w:t xml:space="preserve"> n. 36/2023;</w:t>
      </w:r>
    </w:p>
    <w:p w14:paraId="74BF00FF" w14:textId="36821DEB" w:rsidR="009C6C2D" w:rsidRPr="009C6C2D" w:rsidRDefault="009C6C2D" w:rsidP="00835373">
      <w:pPr>
        <w:jc w:val="both"/>
      </w:pPr>
      <w:proofErr w:type="gramStart"/>
      <w:r w:rsidRPr="009C6C2D">
        <w:t>[ ]</w:t>
      </w:r>
      <w:proofErr w:type="gramEnd"/>
      <w:r w:rsidRPr="009C6C2D">
        <w:t xml:space="preserve"> di essere consapevole che l’eventuale consultazione o affidamento in favore del</w:t>
      </w:r>
      <w:r w:rsidR="00835373">
        <w:t xml:space="preserve"> </w:t>
      </w:r>
      <w:r w:rsidRPr="009C6C2D">
        <w:t>contraente uscente potrà avvenire esclusivamente nei casi e con le motivazioni</w:t>
      </w:r>
      <w:r w:rsidR="00835373">
        <w:t xml:space="preserve"> </w:t>
      </w:r>
      <w:r w:rsidRPr="009C6C2D">
        <w:t>consentite dalla normativa vigente.</w:t>
      </w:r>
    </w:p>
    <w:p w14:paraId="5E962AB3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12. Trattamento dei dati personali</w:t>
      </w:r>
    </w:p>
    <w:p w14:paraId="2924EED8" w14:textId="2D68A8CE" w:rsidR="009C6C2D" w:rsidRPr="009C6C2D" w:rsidRDefault="009C6C2D" w:rsidP="0073515E">
      <w:pPr>
        <w:jc w:val="both"/>
      </w:pPr>
      <w:proofErr w:type="gramStart"/>
      <w:r w:rsidRPr="009C6C2D">
        <w:t>[ ]</w:t>
      </w:r>
      <w:proofErr w:type="gramEnd"/>
      <w:r w:rsidRPr="009C6C2D">
        <w:t xml:space="preserve"> di aver preso atto che i dati personali forniti saranno trattati esclusivamente per</w:t>
      </w:r>
      <w:r w:rsidR="00835373">
        <w:t xml:space="preserve"> </w:t>
      </w:r>
      <w:r w:rsidRPr="009C6C2D">
        <w:t>le finalità connesse all’espletamento della presente procedura, nel rispetto della</w:t>
      </w:r>
      <w:r w:rsidR="0073515E">
        <w:t xml:space="preserve"> </w:t>
      </w:r>
      <w:r w:rsidRPr="009C6C2D">
        <w:t>normativa vigente in materia di protezione dei dati personali.</w:t>
      </w:r>
    </w:p>
    <w:p w14:paraId="08EB9BA8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13. Recapiti per le comunicazioni</w:t>
      </w:r>
    </w:p>
    <w:p w14:paraId="2C04BD21" w14:textId="54D1F799" w:rsidR="009C6C2D" w:rsidRPr="009C6C2D" w:rsidRDefault="009C6C2D" w:rsidP="0073515E">
      <w:pPr>
        <w:jc w:val="both"/>
      </w:pPr>
      <w:r w:rsidRPr="009C6C2D">
        <w:t>Di eleggere quale domicilio digitale per ogni comunicazione relativa alla presente</w:t>
      </w:r>
      <w:r w:rsidR="0073515E">
        <w:t xml:space="preserve"> </w:t>
      </w:r>
      <w:r w:rsidRPr="009C6C2D">
        <w:t>procedura il seguente indirizzo PEC:</w:t>
      </w:r>
      <w:r w:rsidR="003049EC">
        <w:t xml:space="preserve"> ___________________________________</w:t>
      </w:r>
    </w:p>
    <w:p w14:paraId="4CD858A7" w14:textId="2BCEB398" w:rsidR="009C6C2D" w:rsidRPr="009C6C2D" w:rsidRDefault="009C6C2D" w:rsidP="009C6C2D">
      <w:r w:rsidRPr="009C6C2D">
        <w:t>Eventuale referente operativo:</w:t>
      </w:r>
      <w:r w:rsidR="003049EC">
        <w:t xml:space="preserve"> _____________________________</w:t>
      </w:r>
    </w:p>
    <w:p w14:paraId="22CDEB51" w14:textId="562C88BE" w:rsidR="009C6C2D" w:rsidRPr="009C6C2D" w:rsidRDefault="009C6C2D" w:rsidP="009C6C2D">
      <w:r w:rsidRPr="009C6C2D">
        <w:t>Telefono referente:</w:t>
      </w:r>
      <w:r w:rsidR="003049EC">
        <w:t xml:space="preserve"> ______________________________________</w:t>
      </w:r>
    </w:p>
    <w:p w14:paraId="50C94470" w14:textId="2FB54397" w:rsidR="009C6C2D" w:rsidRPr="009C6C2D" w:rsidRDefault="009C6C2D" w:rsidP="009C6C2D">
      <w:r w:rsidRPr="009C6C2D">
        <w:t xml:space="preserve">E-mail </w:t>
      </w:r>
      <w:proofErr w:type="gramStart"/>
      <w:r w:rsidRPr="009C6C2D">
        <w:t>referente:</w:t>
      </w:r>
      <w:r w:rsidR="003049EC">
        <w:t>_</w:t>
      </w:r>
      <w:proofErr w:type="gramEnd"/>
      <w:r w:rsidR="003049EC">
        <w:t>________________________________________</w:t>
      </w:r>
    </w:p>
    <w:p w14:paraId="54535780" w14:textId="77777777" w:rsidR="009C6C2D" w:rsidRPr="009C6C2D" w:rsidRDefault="009C6C2D" w:rsidP="009C6C2D">
      <w:pPr>
        <w:rPr>
          <w:b/>
          <w:bCs/>
        </w:rPr>
      </w:pPr>
      <w:r w:rsidRPr="009C6C2D">
        <w:rPr>
          <w:b/>
          <w:bCs/>
        </w:rPr>
        <w:t>14. Ulteriori dichiarazioni</w:t>
      </w:r>
    </w:p>
    <w:p w14:paraId="5D718872" w14:textId="56E87ADC" w:rsidR="009C6C2D" w:rsidRPr="009C6C2D" w:rsidRDefault="009C6C2D" w:rsidP="00AD39EF">
      <w:pPr>
        <w:jc w:val="both"/>
      </w:pPr>
      <w:proofErr w:type="gramStart"/>
      <w:r w:rsidRPr="009C6C2D">
        <w:t>[ ]</w:t>
      </w:r>
      <w:proofErr w:type="gramEnd"/>
      <w:r w:rsidRPr="009C6C2D">
        <w:t xml:space="preserve"> di essere consapevole che il Comune si riserva la facoltà di sospendere,</w:t>
      </w:r>
      <w:r w:rsidR="003049EC">
        <w:t xml:space="preserve"> </w:t>
      </w:r>
      <w:r w:rsidRPr="009C6C2D">
        <w:t>modificare, revocare o non dare seguito alla presente indagine di mercato;</w:t>
      </w:r>
    </w:p>
    <w:p w14:paraId="12B933B6" w14:textId="2E742A3C" w:rsidR="009C6C2D" w:rsidRPr="009C6C2D" w:rsidRDefault="009C6C2D" w:rsidP="00AD39EF">
      <w:pPr>
        <w:jc w:val="both"/>
      </w:pPr>
      <w:proofErr w:type="gramStart"/>
      <w:r w:rsidRPr="009C6C2D">
        <w:t>[ ]</w:t>
      </w:r>
      <w:proofErr w:type="gramEnd"/>
      <w:r w:rsidRPr="009C6C2D">
        <w:t xml:space="preserve"> di essere consapevole che la presente manifestazione di interesse non costituisce</w:t>
      </w:r>
      <w:r w:rsidR="00AD39EF">
        <w:t xml:space="preserve"> </w:t>
      </w:r>
      <w:r w:rsidRPr="009C6C2D">
        <w:t>proposta contrattuale né dà diritto ad alcuna pretesa o affidamento qualificato;</w:t>
      </w:r>
    </w:p>
    <w:p w14:paraId="6674ED6F" w14:textId="4035AAE8" w:rsidR="009C6C2D" w:rsidRPr="009C6C2D" w:rsidRDefault="009C6C2D" w:rsidP="00AD39EF">
      <w:pPr>
        <w:jc w:val="both"/>
      </w:pPr>
      <w:proofErr w:type="gramStart"/>
      <w:r w:rsidRPr="009C6C2D">
        <w:t>[ ]</w:t>
      </w:r>
      <w:proofErr w:type="gramEnd"/>
      <w:r w:rsidRPr="009C6C2D">
        <w:t xml:space="preserve"> di impegnarsi a comunicare tempestivamente ogni variazione relativa ai dati e</w:t>
      </w:r>
      <w:r w:rsidR="00AD39EF">
        <w:t xml:space="preserve"> </w:t>
      </w:r>
      <w:r w:rsidRPr="009C6C2D">
        <w:t>alle dichiarazioni rese;</w:t>
      </w:r>
    </w:p>
    <w:p w14:paraId="721CC2B2" w14:textId="6C174FB0" w:rsidR="009C6C2D" w:rsidRPr="009C6C2D" w:rsidRDefault="009C6C2D" w:rsidP="00AD39EF">
      <w:pPr>
        <w:jc w:val="both"/>
      </w:pPr>
      <w:proofErr w:type="gramStart"/>
      <w:r w:rsidRPr="009C6C2D">
        <w:t>[ ]</w:t>
      </w:r>
      <w:proofErr w:type="gramEnd"/>
      <w:r w:rsidRPr="009C6C2D">
        <w:t xml:space="preserve"> di autorizzare il Comune di </w:t>
      </w:r>
      <w:r>
        <w:t>Salbertrand</w:t>
      </w:r>
      <w:r w:rsidRPr="009C6C2D">
        <w:t xml:space="preserve"> a effettuare le verifiche sulle dichiarazioni</w:t>
      </w:r>
      <w:r w:rsidR="00AD39EF">
        <w:t xml:space="preserve"> </w:t>
      </w:r>
      <w:r w:rsidRPr="009C6C2D">
        <w:t>rese, secondo quanto previsto dalla normativa vigente.</w:t>
      </w:r>
    </w:p>
    <w:p w14:paraId="54661EC6" w14:textId="77777777" w:rsidR="009C6C2D" w:rsidRDefault="009C6C2D" w:rsidP="009C6C2D">
      <w:r w:rsidRPr="009C6C2D">
        <w:t>Luogo e data</w:t>
      </w:r>
    </w:p>
    <w:p w14:paraId="5517DFA2" w14:textId="072346EC" w:rsidR="00AD39EF" w:rsidRPr="009C6C2D" w:rsidRDefault="00AD39EF" w:rsidP="009C6C2D">
      <w:r>
        <w:t>________________________________</w:t>
      </w:r>
    </w:p>
    <w:p w14:paraId="6CB7725C" w14:textId="77777777" w:rsidR="009C6C2D" w:rsidRPr="009C6C2D" w:rsidRDefault="009C6C2D" w:rsidP="009C6C2D">
      <w:r w:rsidRPr="009C6C2D">
        <w:t>Firma digitale del legale rappresentante / soggetto munito dei necessari poteri</w:t>
      </w:r>
    </w:p>
    <w:p w14:paraId="54AB2ADB" w14:textId="77777777" w:rsidR="009C6C2D" w:rsidRPr="009C6C2D" w:rsidRDefault="009C6C2D" w:rsidP="009C6C2D">
      <w:r w:rsidRPr="009C6C2D">
        <w:lastRenderedPageBreak/>
        <w:t>ALLEGATI</w:t>
      </w:r>
    </w:p>
    <w:p w14:paraId="45980214" w14:textId="77777777" w:rsidR="009C6C2D" w:rsidRPr="009C6C2D" w:rsidRDefault="009C6C2D" w:rsidP="009C6C2D">
      <w:proofErr w:type="gramStart"/>
      <w:r w:rsidRPr="009C6C2D">
        <w:t>[ ]</w:t>
      </w:r>
      <w:proofErr w:type="gramEnd"/>
      <w:r w:rsidRPr="009C6C2D">
        <w:t xml:space="preserve"> copia del documento di identità del sottoscrittore, ove </w:t>
      </w:r>
      <w:proofErr w:type="spellStart"/>
      <w:r w:rsidRPr="009C6C2D">
        <w:t>necessaria</w:t>
      </w:r>
      <w:proofErr w:type="spellEnd"/>
      <w:r w:rsidRPr="009C6C2D">
        <w:t>;</w:t>
      </w:r>
    </w:p>
    <w:p w14:paraId="73949008" w14:textId="77777777" w:rsidR="009C6C2D" w:rsidRPr="009C6C2D" w:rsidRDefault="009C6C2D" w:rsidP="009C6C2D">
      <w:proofErr w:type="gramStart"/>
      <w:r w:rsidRPr="009C6C2D">
        <w:t>[ ]</w:t>
      </w:r>
      <w:proofErr w:type="gramEnd"/>
      <w:r w:rsidRPr="009C6C2D">
        <w:t xml:space="preserve"> eventuale procura / atto di delega;</w:t>
      </w:r>
    </w:p>
    <w:p w14:paraId="5DA65C71" w14:textId="256669C9" w:rsidR="009C6C2D" w:rsidRDefault="009C6C2D" w:rsidP="009C6C2D">
      <w:proofErr w:type="gramStart"/>
      <w:r w:rsidRPr="009C6C2D">
        <w:t>[ ]</w:t>
      </w:r>
      <w:proofErr w:type="gramEnd"/>
      <w:r w:rsidRPr="009C6C2D">
        <w:t xml:space="preserve"> eventuale ulteriore documentazione ritenuta utile;</w:t>
      </w:r>
    </w:p>
    <w:sectPr w:rsidR="009C6C2D" w:rsidSect="009C6C2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D"/>
    <w:rsid w:val="0008140D"/>
    <w:rsid w:val="000E0DCD"/>
    <w:rsid w:val="002346D1"/>
    <w:rsid w:val="003049EC"/>
    <w:rsid w:val="0037514D"/>
    <w:rsid w:val="0073515E"/>
    <w:rsid w:val="007B2D2E"/>
    <w:rsid w:val="00835373"/>
    <w:rsid w:val="008B78B2"/>
    <w:rsid w:val="00917EC7"/>
    <w:rsid w:val="009C6C2D"/>
    <w:rsid w:val="00A22561"/>
    <w:rsid w:val="00AA57F8"/>
    <w:rsid w:val="00AD39EF"/>
    <w:rsid w:val="00C05A81"/>
    <w:rsid w:val="00D2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8080"/>
  <w15:chartTrackingRefBased/>
  <w15:docId w15:val="{8921BDF9-61FA-415D-AAC9-1B407F83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6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6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C2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6C2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6C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6C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6C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6C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6C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6C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6C2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6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6C2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6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bertrand@pec.it" TargetMode="External"/><Relationship Id="rId5" Type="http://schemas.openxmlformats.org/officeDocument/2006/relationships/hyperlink" Target="mailto:info@comune.salbertrand.t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1522</Words>
  <Characters>8677</Characters>
  <Application>Microsoft Office Word</Application>
  <DocSecurity>0</DocSecurity>
  <Lines>72</Lines>
  <Paragraphs>20</Paragraphs>
  <ScaleCrop>false</ScaleCrop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Anag3</dc:creator>
  <cp:keywords/>
  <dc:description/>
  <cp:lastModifiedBy>Anag3</cp:lastModifiedBy>
  <cp:revision>14</cp:revision>
  <dcterms:created xsi:type="dcterms:W3CDTF">2026-06-10T08:11:00Z</dcterms:created>
  <dcterms:modified xsi:type="dcterms:W3CDTF">2026-06-12T15:17:00Z</dcterms:modified>
</cp:coreProperties>
</file>